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29" w:rsidRPr="00402C38" w:rsidRDefault="00C12B3C" w:rsidP="00402C38">
      <w:pPr>
        <w:autoSpaceDE w:val="0"/>
        <w:autoSpaceDN w:val="0"/>
        <w:adjustRightInd w:val="0"/>
        <w:spacing w:after="160" w:line="259" w:lineRule="atLeast"/>
        <w:jc w:val="center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 xml:space="preserve"> </w:t>
      </w:r>
      <w:r w:rsidR="00402C38">
        <w:rPr>
          <w:rFonts w:cs="Calibri"/>
          <w:b/>
          <w:bCs/>
          <w:sz w:val="48"/>
          <w:szCs w:val="48"/>
        </w:rPr>
        <w:t xml:space="preserve">Plan Zawodów </w:t>
      </w:r>
      <w:r w:rsidR="00402C38">
        <w:rPr>
          <w:rFonts w:cs="Calibri"/>
          <w:b/>
          <w:bCs/>
          <w:sz w:val="44"/>
          <w:szCs w:val="44"/>
        </w:rPr>
        <w:t>Wędkarskich                                              koła nr. 66 w Uścimowie na 20</w:t>
      </w:r>
      <w:r w:rsidR="003B403E">
        <w:rPr>
          <w:rFonts w:cs="Calibri"/>
          <w:b/>
          <w:bCs/>
          <w:sz w:val="44"/>
          <w:szCs w:val="44"/>
        </w:rPr>
        <w:t>2</w:t>
      </w:r>
      <w:r w:rsidR="006A4C2A">
        <w:rPr>
          <w:rFonts w:cs="Calibri"/>
          <w:b/>
          <w:bCs/>
          <w:sz w:val="44"/>
          <w:szCs w:val="44"/>
        </w:rPr>
        <w:t>5</w:t>
      </w:r>
      <w:r w:rsidR="00B14335">
        <w:rPr>
          <w:rFonts w:cs="Calibri"/>
          <w:b/>
          <w:bCs/>
          <w:sz w:val="44"/>
          <w:szCs w:val="44"/>
        </w:rPr>
        <w:t xml:space="preserve"> </w:t>
      </w:r>
      <w:r w:rsidR="00402C38">
        <w:rPr>
          <w:rFonts w:cs="Calibri"/>
          <w:b/>
          <w:bCs/>
          <w:sz w:val="44"/>
          <w:szCs w:val="44"/>
        </w:rPr>
        <w:t>r.</w:t>
      </w:r>
    </w:p>
    <w:tbl>
      <w:tblPr>
        <w:tblW w:w="9909" w:type="dxa"/>
        <w:tblInd w:w="216" w:type="dxa"/>
        <w:tblLayout w:type="fixed"/>
        <w:tblLook w:val="0000"/>
      </w:tblPr>
      <w:tblGrid>
        <w:gridCol w:w="1721"/>
        <w:gridCol w:w="3249"/>
        <w:gridCol w:w="2859"/>
        <w:gridCol w:w="2080"/>
      </w:tblGrid>
      <w:tr w:rsidR="00253754" w:rsidRPr="005E5A89" w:rsidTr="00D644E0">
        <w:trPr>
          <w:trHeight w:val="36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Data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Impreza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Jezioro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Metoda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44650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06</w:t>
            </w:r>
            <w:r w:rsidR="00F27325">
              <w:rPr>
                <w:rFonts w:cs="Calibri"/>
                <w:sz w:val="32"/>
                <w:szCs w:val="32"/>
              </w:rPr>
              <w:t>.04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53754" w:rsidRPr="00247973" w:rsidRDefault="00F273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Rozpoczęcie sezonu 2025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Jezioro 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018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Dowolna </w:t>
            </w:r>
            <w:r w:rsidR="00D02869">
              <w:rPr>
                <w:rFonts w:cs="Calibri"/>
                <w:sz w:val="32"/>
                <w:szCs w:val="32"/>
              </w:rPr>
              <w:t>jedna wędka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E84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27.04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53754" w:rsidRPr="00247973" w:rsidRDefault="00F27325" w:rsidP="001C2DD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Zawodyt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Calibri"/>
                <w:sz w:val="32"/>
                <w:szCs w:val="32"/>
              </w:rPr>
              <w:t>owarzyskie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479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Łowisko Jedlanka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B61C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11.05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D6D6F" w:rsidP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Towarzyskie Zawody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C12B3C" w:rsidP="00C12B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Jezioro</w:t>
            </w:r>
            <w:r w:rsidRPr="00F2114A">
              <w:rPr>
                <w:rFonts w:cs="Calibri"/>
                <w:sz w:val="32"/>
                <w:szCs w:val="32"/>
              </w:rPr>
              <w:t xml:space="preserve"> </w:t>
            </w:r>
            <w:r w:rsidR="002D6D6F" w:rsidRPr="00F2114A">
              <w:rPr>
                <w:rFonts w:cs="Calibri"/>
                <w:sz w:val="32"/>
                <w:szCs w:val="32"/>
              </w:rPr>
              <w:t>Białe Uścimowskie</w:t>
            </w:r>
            <w:r w:rsidR="002D6D6F"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B25BC5" w:rsidRDefault="002D6D6F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C12B3C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25</w:t>
            </w:r>
            <w:r w:rsidR="00F27325" w:rsidRPr="00247973">
              <w:rPr>
                <w:rFonts w:cs="Calibri"/>
                <w:sz w:val="32"/>
                <w:szCs w:val="32"/>
              </w:rPr>
              <w:t>.05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 w:rsidP="00986B5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 xml:space="preserve">Zawody </w:t>
            </w:r>
            <w:proofErr w:type="spellStart"/>
            <w:r>
              <w:rPr>
                <w:rFonts w:cs="Calibri"/>
                <w:sz w:val="32"/>
                <w:szCs w:val="32"/>
              </w:rPr>
              <w:t>Spiningowe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 Mistrzostwo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Maśluchowskie</w:t>
            </w:r>
            <w:proofErr w:type="spellEnd"/>
            <w:r>
              <w:rPr>
                <w:rFonts w:cs="Calibri"/>
                <w:sz w:val="32"/>
                <w:szCs w:val="32"/>
              </w:rPr>
              <w:t>/</w:t>
            </w:r>
            <w:proofErr w:type="spellStart"/>
            <w:r>
              <w:rPr>
                <w:rFonts w:cs="Calibri"/>
                <w:sz w:val="32"/>
                <w:szCs w:val="32"/>
              </w:rPr>
              <w:t>Tomaszne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 w:rsidP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Spining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01</w:t>
            </w:r>
            <w:r w:rsidRPr="00247973">
              <w:rPr>
                <w:rFonts w:cs="Calibri"/>
                <w:sz w:val="32"/>
                <w:szCs w:val="32"/>
              </w:rPr>
              <w:t>.06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Spławikowe mistrzostwa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 w:rsidRPr="00247973">
              <w:rPr>
                <w:rFonts w:cs="Calibri"/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Spławik, jedna wędka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15.06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Feederowe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mistrzostwa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Staw Lubartów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C2A" w:rsidRDefault="006A4C2A" w:rsidP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Feeder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jedna</w:t>
            </w:r>
          </w:p>
          <w:p w:rsidR="00253754" w:rsidRPr="00247973" w:rsidRDefault="006A4C2A" w:rsidP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wędka</w:t>
            </w:r>
          </w:p>
        </w:tc>
      </w:tr>
      <w:tr w:rsidR="00EE1799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06.07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Puchar Wójta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C12B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Spławik </w:t>
            </w:r>
            <w:r w:rsidR="00D11CBE" w:rsidRPr="00247973">
              <w:rPr>
                <w:rFonts w:cs="Calibri"/>
                <w:sz w:val="32"/>
                <w:szCs w:val="32"/>
              </w:rPr>
              <w:t>jedna wędka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26-27.07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Towarzyskie Zawody Nocne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Dratów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Gruntowa</w:t>
            </w:r>
            <w:r w:rsidRPr="00247973">
              <w:rPr>
                <w:rFonts w:cs="Calibri"/>
                <w:sz w:val="32"/>
                <w:szCs w:val="32"/>
              </w:rPr>
              <w:t>,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10.08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Puchar Prezesa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 w:rsidRPr="00247973">
              <w:rPr>
                <w:rFonts w:cs="Calibri"/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Spławik, jedna wędka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24</w:t>
            </w:r>
            <w:r w:rsidRPr="00B6062F">
              <w:rPr>
                <w:rFonts w:cs="Calibri"/>
                <w:sz w:val="32"/>
                <w:szCs w:val="32"/>
              </w:rPr>
              <w:t>.0</w:t>
            </w:r>
            <w:r>
              <w:rPr>
                <w:rFonts w:cs="Calibri"/>
                <w:sz w:val="32"/>
                <w:szCs w:val="32"/>
              </w:rPr>
              <w:t>8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 w:rsidRPr="00F2114A">
              <w:rPr>
                <w:rFonts w:cs="Calibri"/>
                <w:sz w:val="32"/>
                <w:szCs w:val="32"/>
              </w:rPr>
              <w:t>Zawody Gruntowe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B61AF7" w:rsidP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 w:rsidRPr="00F2114A">
              <w:rPr>
                <w:rFonts w:cs="Calibri"/>
                <w:sz w:val="32"/>
                <w:szCs w:val="32"/>
              </w:rPr>
              <w:t xml:space="preserve"> </w:t>
            </w:r>
            <w:r w:rsidR="00D11CBE">
              <w:rPr>
                <w:rFonts w:cs="Calibri"/>
                <w:sz w:val="32"/>
                <w:szCs w:val="32"/>
              </w:rPr>
              <w:t xml:space="preserve">Zalew </w:t>
            </w:r>
            <w:proofErr w:type="spellStart"/>
            <w:r w:rsidR="00D11CBE">
              <w:rPr>
                <w:rFonts w:cs="Calibri"/>
                <w:sz w:val="32"/>
                <w:szCs w:val="32"/>
              </w:rPr>
              <w:t>Zemborzycki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Gruntowa</w:t>
            </w:r>
            <w:r>
              <w:rPr>
                <w:rFonts w:cs="Calibri"/>
                <w:sz w:val="32"/>
                <w:szCs w:val="32"/>
              </w:rPr>
              <w:t xml:space="preserve">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07.09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Towarzyskie Zawody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344C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B25BC5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2114A">
              <w:rPr>
                <w:rFonts w:cs="Calibri"/>
                <w:sz w:val="32"/>
                <w:szCs w:val="32"/>
              </w:rPr>
              <w:t>Gruntowa</w:t>
            </w:r>
            <w:r>
              <w:rPr>
                <w:rFonts w:cs="Calibri"/>
                <w:sz w:val="32"/>
                <w:szCs w:val="32"/>
              </w:rPr>
              <w:t xml:space="preserve">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21.09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Zawody </w:t>
            </w:r>
            <w:proofErr w:type="spellStart"/>
            <w:r>
              <w:rPr>
                <w:rFonts w:cs="Calibri"/>
                <w:sz w:val="32"/>
                <w:szCs w:val="32"/>
              </w:rPr>
              <w:t>Spiningowe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 Puchar Prezesa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Jezioro </w:t>
            </w:r>
            <w:proofErr w:type="spellStart"/>
            <w:r>
              <w:rPr>
                <w:rFonts w:cs="Calibri"/>
                <w:sz w:val="32"/>
                <w:szCs w:val="32"/>
              </w:rPr>
              <w:t>Maśluchowskie</w:t>
            </w:r>
            <w:proofErr w:type="spellEnd"/>
            <w:r>
              <w:rPr>
                <w:rFonts w:cs="Calibri"/>
                <w:sz w:val="32"/>
                <w:szCs w:val="32"/>
              </w:rPr>
              <w:t>/</w:t>
            </w:r>
            <w:proofErr w:type="spellStart"/>
            <w:r>
              <w:rPr>
                <w:rFonts w:cs="Calibri"/>
                <w:sz w:val="32"/>
                <w:szCs w:val="32"/>
              </w:rPr>
              <w:t>Tomaszne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Spining</w:t>
            </w:r>
            <w:proofErr w:type="spellEnd"/>
          </w:p>
        </w:tc>
      </w:tr>
      <w:tr w:rsidR="00986B5D" w:rsidRPr="00247973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Default="00DA4B2E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05</w:t>
            </w:r>
            <w:r w:rsidR="00986B5D" w:rsidRPr="00247973">
              <w:rPr>
                <w:rFonts w:cs="Calibri"/>
                <w:sz w:val="32"/>
                <w:szCs w:val="32"/>
              </w:rPr>
              <w:t>.10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Zakończenie Sezonu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Łowisko Jedlanka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Dowolna, dwie wędki</w:t>
            </w:r>
          </w:p>
        </w:tc>
      </w:tr>
    </w:tbl>
    <w:p w:rsidR="00247973" w:rsidRDefault="00D11CBE" w:rsidP="00B61C3F">
      <w:pPr>
        <w:rPr>
          <w:sz w:val="36"/>
          <w:szCs w:val="36"/>
        </w:rPr>
      </w:pPr>
      <w:r>
        <w:rPr>
          <w:sz w:val="36"/>
          <w:szCs w:val="36"/>
        </w:rPr>
        <w:t>Do GP 2025 liczą</w:t>
      </w:r>
      <w:r w:rsidR="00A95B26">
        <w:rPr>
          <w:sz w:val="36"/>
          <w:szCs w:val="36"/>
        </w:rPr>
        <w:t xml:space="preserve"> się wyniki z 8 zawodów poza zawodami </w:t>
      </w:r>
      <w:proofErr w:type="spellStart"/>
      <w:r w:rsidR="00A95B26">
        <w:rPr>
          <w:sz w:val="36"/>
          <w:szCs w:val="36"/>
        </w:rPr>
        <w:t>spiningowymi</w:t>
      </w:r>
      <w:proofErr w:type="spellEnd"/>
      <w:r w:rsidR="00A95B26">
        <w:rPr>
          <w:sz w:val="36"/>
          <w:szCs w:val="36"/>
        </w:rPr>
        <w:t>.</w:t>
      </w:r>
    </w:p>
    <w:p w:rsidR="00A95B26" w:rsidRDefault="00A95B26" w:rsidP="00A95B26">
      <w:pPr>
        <w:jc w:val="center"/>
        <w:rPr>
          <w:b/>
          <w:sz w:val="36"/>
          <w:szCs w:val="36"/>
        </w:rPr>
      </w:pPr>
      <w:r w:rsidRPr="00A95B26">
        <w:rPr>
          <w:b/>
          <w:sz w:val="36"/>
          <w:szCs w:val="36"/>
        </w:rPr>
        <w:t>ZNAJDŹ NAS NA STRONIE</w:t>
      </w:r>
    </w:p>
    <w:p w:rsidR="00A95B26" w:rsidRPr="00A95B26" w:rsidRDefault="00A95B26" w:rsidP="00A95B26">
      <w:pPr>
        <w:jc w:val="center"/>
        <w:rPr>
          <w:b/>
          <w:sz w:val="36"/>
          <w:szCs w:val="36"/>
        </w:rPr>
      </w:pPr>
      <w:r w:rsidRPr="00A95B26">
        <w:rPr>
          <w:b/>
          <w:sz w:val="36"/>
          <w:szCs w:val="36"/>
        </w:rPr>
        <w:t>https://uscimow.pzw.pl/</w:t>
      </w:r>
    </w:p>
    <w:sectPr w:rsidR="00A95B26" w:rsidRPr="00A95B26" w:rsidSect="00E84FE2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48D"/>
    <w:multiLevelType w:val="hybridMultilevel"/>
    <w:tmpl w:val="7A2421EC"/>
    <w:lvl w:ilvl="0" w:tplc="AD90E9D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144AD"/>
    <w:multiLevelType w:val="hybridMultilevel"/>
    <w:tmpl w:val="D068A080"/>
    <w:lvl w:ilvl="0" w:tplc="355ED6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A4B"/>
    <w:rsid w:val="000311E7"/>
    <w:rsid w:val="000658FE"/>
    <w:rsid w:val="000847E7"/>
    <w:rsid w:val="000A09D4"/>
    <w:rsid w:val="000C2C84"/>
    <w:rsid w:val="000D1707"/>
    <w:rsid w:val="00107A50"/>
    <w:rsid w:val="001464A3"/>
    <w:rsid w:val="00171227"/>
    <w:rsid w:val="00186972"/>
    <w:rsid w:val="00197030"/>
    <w:rsid w:val="001B0E85"/>
    <w:rsid w:val="001C2DD4"/>
    <w:rsid w:val="002136E4"/>
    <w:rsid w:val="002141F5"/>
    <w:rsid w:val="0021634D"/>
    <w:rsid w:val="00240752"/>
    <w:rsid w:val="00247973"/>
    <w:rsid w:val="00253754"/>
    <w:rsid w:val="00273165"/>
    <w:rsid w:val="00294207"/>
    <w:rsid w:val="002A4FE3"/>
    <w:rsid w:val="002B07AA"/>
    <w:rsid w:val="002D6D6F"/>
    <w:rsid w:val="002F5A34"/>
    <w:rsid w:val="00344C2D"/>
    <w:rsid w:val="003567CB"/>
    <w:rsid w:val="00362658"/>
    <w:rsid w:val="00383A4B"/>
    <w:rsid w:val="003A1DBB"/>
    <w:rsid w:val="003B403E"/>
    <w:rsid w:val="003D7AC2"/>
    <w:rsid w:val="003E436A"/>
    <w:rsid w:val="00402C38"/>
    <w:rsid w:val="00437765"/>
    <w:rsid w:val="00497BD1"/>
    <w:rsid w:val="004A7403"/>
    <w:rsid w:val="004B4E02"/>
    <w:rsid w:val="004E572D"/>
    <w:rsid w:val="004F1942"/>
    <w:rsid w:val="004F5F9B"/>
    <w:rsid w:val="00535C91"/>
    <w:rsid w:val="00543CF2"/>
    <w:rsid w:val="005621B3"/>
    <w:rsid w:val="005831D2"/>
    <w:rsid w:val="005C7D44"/>
    <w:rsid w:val="005E2BEE"/>
    <w:rsid w:val="005E5A89"/>
    <w:rsid w:val="006160F0"/>
    <w:rsid w:val="00631838"/>
    <w:rsid w:val="00644650"/>
    <w:rsid w:val="00654FE1"/>
    <w:rsid w:val="00671F98"/>
    <w:rsid w:val="00676491"/>
    <w:rsid w:val="006931B5"/>
    <w:rsid w:val="006A4C2A"/>
    <w:rsid w:val="0070628C"/>
    <w:rsid w:val="00732BAB"/>
    <w:rsid w:val="00747371"/>
    <w:rsid w:val="00753D39"/>
    <w:rsid w:val="00844D97"/>
    <w:rsid w:val="0084500A"/>
    <w:rsid w:val="00847045"/>
    <w:rsid w:val="008763FB"/>
    <w:rsid w:val="0089611F"/>
    <w:rsid w:val="00943452"/>
    <w:rsid w:val="00985924"/>
    <w:rsid w:val="00986B5D"/>
    <w:rsid w:val="00991A0D"/>
    <w:rsid w:val="009F6260"/>
    <w:rsid w:val="00A367CF"/>
    <w:rsid w:val="00A50C69"/>
    <w:rsid w:val="00A800C7"/>
    <w:rsid w:val="00A95B26"/>
    <w:rsid w:val="00A97F2C"/>
    <w:rsid w:val="00AB11A8"/>
    <w:rsid w:val="00AB13BF"/>
    <w:rsid w:val="00AD2C26"/>
    <w:rsid w:val="00AD5D3B"/>
    <w:rsid w:val="00B1139D"/>
    <w:rsid w:val="00B14335"/>
    <w:rsid w:val="00B25BC5"/>
    <w:rsid w:val="00B31062"/>
    <w:rsid w:val="00B34B52"/>
    <w:rsid w:val="00B6062F"/>
    <w:rsid w:val="00B61AF7"/>
    <w:rsid w:val="00B61C3F"/>
    <w:rsid w:val="00B65E74"/>
    <w:rsid w:val="00B91859"/>
    <w:rsid w:val="00B97808"/>
    <w:rsid w:val="00BA5F78"/>
    <w:rsid w:val="00BB428D"/>
    <w:rsid w:val="00BC3E0B"/>
    <w:rsid w:val="00BE297A"/>
    <w:rsid w:val="00C12B3C"/>
    <w:rsid w:val="00C27660"/>
    <w:rsid w:val="00C34713"/>
    <w:rsid w:val="00C4361A"/>
    <w:rsid w:val="00C6566F"/>
    <w:rsid w:val="00C669BC"/>
    <w:rsid w:val="00C71C0B"/>
    <w:rsid w:val="00CA0917"/>
    <w:rsid w:val="00CA2028"/>
    <w:rsid w:val="00CC7208"/>
    <w:rsid w:val="00D02869"/>
    <w:rsid w:val="00D05080"/>
    <w:rsid w:val="00D11CBE"/>
    <w:rsid w:val="00D24AFE"/>
    <w:rsid w:val="00D644E0"/>
    <w:rsid w:val="00DA4B2E"/>
    <w:rsid w:val="00DC5547"/>
    <w:rsid w:val="00DC7B96"/>
    <w:rsid w:val="00DD6DB0"/>
    <w:rsid w:val="00E52785"/>
    <w:rsid w:val="00E84FE2"/>
    <w:rsid w:val="00EA46EE"/>
    <w:rsid w:val="00EA7E3E"/>
    <w:rsid w:val="00ED0437"/>
    <w:rsid w:val="00EE1799"/>
    <w:rsid w:val="00EF2A10"/>
    <w:rsid w:val="00F018D8"/>
    <w:rsid w:val="00F0645E"/>
    <w:rsid w:val="00F128DC"/>
    <w:rsid w:val="00F2114A"/>
    <w:rsid w:val="00F27325"/>
    <w:rsid w:val="00F51542"/>
    <w:rsid w:val="00F52929"/>
    <w:rsid w:val="00F54CD3"/>
    <w:rsid w:val="00FB44AF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C2DD4"/>
  </w:style>
  <w:style w:type="character" w:styleId="Odwoaniedokomentarza">
    <w:name w:val="annotation reference"/>
    <w:basedOn w:val="Domylnaczcionkaakapitu"/>
    <w:uiPriority w:val="99"/>
    <w:semiHidden/>
    <w:unhideWhenUsed/>
    <w:rsid w:val="00986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B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B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Kaliszuk</dc:creator>
  <cp:lastModifiedBy>Windows User</cp:lastModifiedBy>
  <cp:revision>16</cp:revision>
  <cp:lastPrinted>2023-12-02T07:43:00Z</cp:lastPrinted>
  <dcterms:created xsi:type="dcterms:W3CDTF">2024-12-10T18:21:00Z</dcterms:created>
  <dcterms:modified xsi:type="dcterms:W3CDTF">2025-03-23T07:57:00Z</dcterms:modified>
</cp:coreProperties>
</file>